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B9A0" w14:textId="76AD9AAC" w:rsidR="009466BE" w:rsidRDefault="009466BE" w:rsidP="009466BE">
      <w:pPr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BFAFF"/>
        </w:rPr>
      </w:pPr>
      <w:r w:rsidRPr="009466BE">
        <w:rPr>
          <w:rFonts w:ascii="Times New Roman" w:hAnsi="Times New Roman" w:cs="Times New Roman"/>
          <w:b/>
          <w:bCs/>
          <w:sz w:val="52"/>
          <w:szCs w:val="52"/>
          <w:shd w:val="clear" w:color="auto" w:fill="FBFAFF"/>
        </w:rPr>
        <w:t>Серый дождик​</w:t>
      </w:r>
    </w:p>
    <w:p w14:paraId="7D13C160" w14:textId="77777777" w:rsidR="005C0DEB" w:rsidRPr="009466BE" w:rsidRDefault="005C0DEB" w:rsidP="009466BE">
      <w:pPr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BFAFF"/>
        </w:rPr>
      </w:pPr>
    </w:p>
    <w:p w14:paraId="2EC76999" w14:textId="26E746C4" w:rsidR="00046A38" w:rsidRPr="005C0DEB" w:rsidRDefault="005C0DEB" w:rsidP="009466BE">
      <w:pPr>
        <w:ind w:left="360"/>
        <w:rPr>
          <w:rFonts w:ascii="Times New Roman" w:hAnsi="Times New Roman" w:cs="Times New Roman"/>
          <w:sz w:val="40"/>
          <w:szCs w:val="40"/>
        </w:rPr>
      </w:pP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Небо вновь покрылось тучами,</w:t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  <w:t>Потемнело все вокруг.</w:t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  <w:t>Дождик каплями сыпучими</w:t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  <w:t>По окошку: тук да тук!</w:t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  <w:t>Припев:</w:t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  <w:t>Дождик, дождик, серый дождик,</w:t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  <w:t>К нам в окошко не стучи!</w:t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  <w:t>Из-за тучки пусть пробьются</w:t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  <w:t>Солнца милого лучи.</w:t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  <w:t>Лужи превращаются в моря,</w:t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  <w:t>Ну, а дождик льет и льет,</w:t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  <w:t>Словно нам привет от сентября</w:t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  <w:t>Каждый день передает.</w:t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</w:r>
      <w:r w:rsidRPr="005C0DEB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br/>
        <w:t>Припев.</w:t>
      </w:r>
    </w:p>
    <w:sectPr w:rsidR="00046A38" w:rsidRPr="005C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37E0"/>
    <w:multiLevelType w:val="hybridMultilevel"/>
    <w:tmpl w:val="E370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43"/>
    <w:rsid w:val="00046A38"/>
    <w:rsid w:val="002A1143"/>
    <w:rsid w:val="005C0DEB"/>
    <w:rsid w:val="009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A9D3"/>
  <w15:chartTrackingRefBased/>
  <w15:docId w15:val="{AC24E65E-3660-437A-A4F2-BCC5EB30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2025-09-09T04:21:00Z</dcterms:created>
  <dcterms:modified xsi:type="dcterms:W3CDTF">2025-09-09T04:25:00Z</dcterms:modified>
</cp:coreProperties>
</file>