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39C" w:rsidRPr="00165121" w:rsidRDefault="00165121" w:rsidP="00165121">
      <w:pPr>
        <w:shd w:val="clear" w:color="auto" w:fill="FFFFFF"/>
        <w:spacing w:after="36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  <w:t>«</w:t>
      </w:r>
      <w:r w:rsidR="00FB339C" w:rsidRPr="00165121"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  <w:t>КАК ЛЕГКО НАУЧИТЬ РЕБЕНКА ЧИТАТЬ ПО СЛОГАМ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22222"/>
          <w:sz w:val="30"/>
          <w:szCs w:val="30"/>
          <w:lang w:eastAsia="ru-RU"/>
        </w:rPr>
        <w:t>»</w:t>
      </w:r>
    </w:p>
    <w:p w:rsidR="00FB339C" w:rsidRPr="00165121" w:rsidRDefault="00FB339C" w:rsidP="00FB339C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 важных советов, которые помогут вам обучить ребенка читать правильно</w:t>
      </w:r>
      <w:r w:rsidR="00165121"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:</w:t>
      </w:r>
    </w:p>
    <w:p w:rsidR="00165121" w:rsidRDefault="00FB339C" w:rsidP="00165121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СОВЕТ 1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Какой методики обучения чтению придерживаться</w:t>
      </w:r>
      <w:r w:rsidR="00165121"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?</w:t>
      </w: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Обучая своего ребенка читать по слогам,</w:t>
      </w:r>
      <w:r w:rsidR="00165121"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отдайте предпочтение обычному букварю, который составила К. Жукова. Эта книга является эффективным помощником для ребенка, который учится понимать, как складывать буквы в слоги, слоги – складывать в слова, а эти слова – в целые предложения. Картинок в книжке немного, но их вполне хватает, чтобы ребенку не было скучно.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2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какой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последовательности учить гласные и согласные. Сначала учим ребенка открытым гласным – А, О, У, Э, Ы. Теперь можно приступить к твердым согласным – М, Н. Но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следите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,ч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тобы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ребенок произносил их правильно: не «эм», и не «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мэ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а просто «м». Следующие на очереди – глухие и шипящие звуки: 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Ш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С и т.д.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3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забывайте на каждом занятии повторять с ребенком материал предыдущего урока. Вспоминайте вместе, какие звуки вы учили на прошлом занятии. Закрепляя пройденный материал, вы поможете выработать у ребенка грамотный механизм чтения.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4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научить ребенка читать по слогам. Когда ваш ребенок освоил часть звуков, можно начинать учить его складывать буквы в слоги. Это совсем не сложно, как кажется сначала.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Загляните в букварь. Покажите малышу как первая буква слога «м» спешит ко второй букве «а». Объясните ребенку, что так и надо это произносить: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м-м-ма-а-а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м-м-ма-а-а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В такой доступной форме ребенок понимает, что одна буква бежит к другой. В итоге они проговариваются слитно, не отделяясь друг от друга.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5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Теперь приступаем к изучению несложных слогов. Чтобы легко научить ребенка чтению, нужно начинать с простых слогов, в которых всего две буквы: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му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мо. Малыш должен освоить и понять, как две буквы образуют слог. Ему важно освоить механизм чтения по слогам. После того, как он это поймет, он легко научится читать слоги 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посложней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с глухими и шипящими согласными: ши, да, во и т.д.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6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Можно начинать изучать более сложные слоги. Не спешите переходить к чтению слов или книг. Дайте малышу лучше усвоить механизм чтения по слогам. Просто усложните задание – читайте с ним слоги, которые начинаются с гласной буквы: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ам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ав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он,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уп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СОВЕТ 7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 того, как освоены все слоги, приступаем к чтению самых простых слов: «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–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мы —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ло</w:t>
      </w:r>
      <w:proofErr w:type="spellEnd"/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8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Как легко научить ребенка чтению по слогам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?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Обязательно учите ребенка правильно произносить слоги. Это залог того, что он хорошо научится читать. Обратите внимание. По одной из методик учителя и воспитатели в детских садах учат детей петь слоги. Малыши быстро к этому привыкают и поют слоги постоянно на одном дыхании. При 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этом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они не делают никаких пауз между словами. Некоторые малыши так увлекаются, что поют весь абзац, не соблюдая знаков препинания – точек, восклицательного и вопросительного знака. Если вы решили обучать малыша чтению, делайте это хорошо. Не нужно позволять ребенку петь все подряд. Обращайте его внимания на паузы между словами, а особенно – между предложениями. Приучайте ребенка к такому порядку: спел слово – пауза, спел второе – пауза. В дальнейшем он сам научиться укорачивать паузы. Но в начале обучения их делать просто обязательно.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9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каком возрасте лучше научить ребенка читать. Не стоит опережать события. В трех или четырехлетнем возрасте вряд ли вашему чаду будет интересно корпеть над книжками, учиться читать и складывать буквы в слоги. В таком возрасте определенно рановато начинать обучаться чтению. Исключение составляют только те случаи, когда ребенок сам недвусмысленно проявляет к этому стремление.</w:t>
      </w:r>
      <w:r w:rsid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 вот в возрасте пяти и шести лет с детьми надо обязательно заниматься, чтобы они умели читать и писать слова печатными буквами. Тех детей, которые ходят в детский сад, обучают этому воспитатели. Если ваш малыш не посещает детский сад, заниматься с ребенком придется вам. Пусть эту обязанность хотя бы частично возьмут на себя бабушка или дедушка. В крайнем случае – наймите репетитора. Это необходимо потому, что современные методики предполагают, что ребенок придет в первый класс уже подготовленным и читающим по слогам. Это также важно и с точки зрения психологии. Если вы научите своего малыша читать до школы, в первом классе ему легко будет читать и первого стресса от школы удастся избежать.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10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Чтобы быстро и правильно научить ребенка читать по слогам, превратите учебу в игру. Не стоит заставлять ребенка выразительному или беглому чтению. Гораздо важнее, чтобы он самостоятельно мог складывать буквы в слоги, читать их в книжке, уметь составлять слова, фразы и предложения. Ему попросту нужно овладеть техникой чтения. Не важно, если поначалу это будет медленно и затруднительно для малыша. Сохраняя спокойствие, плавно и тихо помогайте исправлять ему ошибки во время чтения. Пусть это будет как игра. Ведь в игре можно расслабиться, не получив стресса. В процессе обучения чтению, добиться нужно именно того, чтобы 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малыш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напрягаясь понял, что хотят от него старшие.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вы будете придерживаться этих советов, вам удастся научить вашего малыша довольно сносно читать уже за месяц – полтора.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КАК НАУЧИТЬ РЕБЕНКА БЕГЛО ЧИТАТЬ </w:t>
      </w:r>
    </w:p>
    <w:p w:rsidR="00FB339C" w:rsidRPr="00165121" w:rsidRDefault="00FB339C" w:rsidP="00165121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ваш ребенок уже умеет сносно читать по слогам целые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фразы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,п</w:t>
      </w:r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остепенно</w:t>
      </w:r>
      <w:proofErr w:type="spell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переходим к обучению малыша беглому чтению. Ниже размещены 14 уроков, с помощью которых вы сможете научить своего малыша читать </w:t>
      </w:r>
      <w:proofErr w:type="spell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бегло</w:t>
      </w:r>
      <w:proofErr w:type="gramStart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,а</w:t>
      </w:r>
      <w:proofErr w:type="spellEnd"/>
      <w:proofErr w:type="gramEnd"/>
      <w:r w:rsidRPr="0016512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самое главное — правильно. Заниматься обучением ребенка шести — семилетнего возраста беглому чтению желательно не более 30 минут один-два раза в день. Выполнять эти уроки можно в любой последовательности. В день — не более 4 уроков.</w:t>
      </w:r>
    </w:p>
    <w:p w:rsidR="008D7517" w:rsidRPr="00165121" w:rsidRDefault="008D7517" w:rsidP="001651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D7517" w:rsidRPr="00165121" w:rsidSect="000D0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190B"/>
    <w:rsid w:val="000D0EDE"/>
    <w:rsid w:val="00165121"/>
    <w:rsid w:val="008D7517"/>
    <w:rsid w:val="00FB190B"/>
    <w:rsid w:val="00FB3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3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4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834</Words>
  <Characters>4754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Фаизовы</dc:creator>
  <cp:keywords/>
  <dc:description/>
  <cp:lastModifiedBy>Сергей Демин</cp:lastModifiedBy>
  <cp:revision>4</cp:revision>
  <dcterms:created xsi:type="dcterms:W3CDTF">2023-01-17T14:48:00Z</dcterms:created>
  <dcterms:modified xsi:type="dcterms:W3CDTF">2024-12-11T16:05:00Z</dcterms:modified>
</cp:coreProperties>
</file>